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426-H</w:t>
        <w:t xml:space="preserve">.  </w:t>
      </w:r>
      <w:r>
        <w:rPr>
          <w:b/>
        </w:rPr>
        <w:t xml:space="preserve">Procedure to register child support order of another state for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§426-H. Procedure to register child support order of another state for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§426-H. Procedure to register child support order of another state for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§426-H. PROCEDURE TO REGISTER CHILD SUPPORT ORDER OF ANOTHER STATE FOR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