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Sale of livestock; proceedings when owner or consignee missing; 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§1994. SALE OF LIVESTOCK; PROCEEDINGS WHEN OWNER OR CONSIGNEE MISSING;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