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Transportation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Transportation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Transportation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§706. TRANSPORTATION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